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EE" w:rsidRPr="00012BEE" w:rsidRDefault="00012BEE" w:rsidP="003E2F10">
      <w:pPr>
        <w:pStyle w:val="Default"/>
        <w:spacing w:line="600" w:lineRule="exact"/>
        <w:jc w:val="center"/>
        <w:rPr>
          <w:b/>
          <w:sz w:val="28"/>
          <w:szCs w:val="28"/>
        </w:rPr>
      </w:pPr>
      <w:r w:rsidRPr="00012BEE">
        <w:rPr>
          <w:rFonts w:hint="eastAsia"/>
          <w:b/>
          <w:sz w:val="28"/>
          <w:szCs w:val="28"/>
        </w:rPr>
        <w:t>國立高雄科技大學</w:t>
      </w:r>
      <w:r>
        <w:rPr>
          <w:rFonts w:hint="eastAsia"/>
          <w:b/>
          <w:sz w:val="28"/>
          <w:szCs w:val="28"/>
        </w:rPr>
        <w:t>財務管理</w:t>
      </w:r>
      <w:r w:rsidRPr="00012BEE">
        <w:rPr>
          <w:rFonts w:hint="eastAsia"/>
          <w:b/>
          <w:sz w:val="28"/>
          <w:szCs w:val="28"/>
        </w:rPr>
        <w:t>系</w:t>
      </w:r>
    </w:p>
    <w:p w:rsidR="003E2F10" w:rsidRDefault="00012BEE" w:rsidP="00F36831">
      <w:pPr>
        <w:pStyle w:val="Default"/>
        <w:spacing w:line="600" w:lineRule="exact"/>
        <w:jc w:val="center"/>
        <w:rPr>
          <w:b/>
          <w:sz w:val="28"/>
          <w:szCs w:val="28"/>
        </w:rPr>
      </w:pPr>
      <w:r w:rsidRPr="003E2F10">
        <w:rPr>
          <w:rFonts w:hint="eastAsia"/>
          <w:b/>
          <w:sz w:val="28"/>
          <w:szCs w:val="28"/>
          <w:u w:val="single"/>
        </w:rPr>
        <w:t>（研究生學位論文考試申請）</w:t>
      </w:r>
      <w:r w:rsidRPr="00012BEE">
        <w:rPr>
          <w:rFonts w:hint="eastAsia"/>
          <w:b/>
          <w:sz w:val="28"/>
          <w:szCs w:val="28"/>
        </w:rPr>
        <w:t>作業流程圖</w:t>
      </w:r>
    </w:p>
    <w:p w:rsidR="00F36831" w:rsidRPr="00F36831" w:rsidRDefault="00AC010D" w:rsidP="00E41962">
      <w:pPr>
        <w:pStyle w:val="Default"/>
        <w:spacing w:line="240" w:lineRule="exact"/>
        <w:ind w:leftChars="-295" w:left="-708" w:rightChars="-260" w:right="-624"/>
        <w:rPr>
          <w:b/>
          <w:sz w:val="22"/>
          <w:szCs w:val="28"/>
        </w:rPr>
      </w:pPr>
      <w:r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4930140</wp:posOffset>
                </wp:positionV>
                <wp:extent cx="1813560" cy="3299460"/>
                <wp:effectExtent l="0" t="0" r="15240" b="1524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2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65F4" w:rsidRPr="003665F4" w:rsidRDefault="003665F4" w:rsidP="008F556D">
                            <w:pPr>
                              <w:pStyle w:val="Default"/>
                              <w:jc w:val="both"/>
                              <w:rPr>
                                <w:rFonts w:hAnsi="標楷體"/>
                                <w:sz w:val="23"/>
                                <w:szCs w:val="23"/>
                              </w:rPr>
                            </w:pPr>
                            <w:r w:rsidRPr="003665F4">
                              <w:rPr>
                                <w:rFonts w:hAnsi="標楷體" w:hint="eastAsia"/>
                                <w:sz w:val="23"/>
                                <w:szCs w:val="23"/>
                              </w:rPr>
                              <w:t>應檢附資料：</w:t>
                            </w:r>
                          </w:p>
                          <w:p w:rsidR="00E41962" w:rsidRDefault="00E41962" w:rsidP="00E41962">
                            <w:pPr>
                              <w:ind w:left="237" w:hangingChars="103" w:hanging="237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1.</w:t>
                            </w:r>
                            <w:r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學位考試評分表（依口試委員人數）</w:t>
                            </w:r>
                          </w:p>
                          <w:p w:rsidR="008178A4" w:rsidRDefault="00E41962" w:rsidP="00E41962">
                            <w:pPr>
                              <w:ind w:left="237" w:hangingChars="103" w:hanging="237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2.</w:t>
                            </w:r>
                            <w:r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學位考試總評分表</w:t>
                            </w:r>
                            <w:proofErr w:type="gramStart"/>
                            <w:r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（</w:t>
                            </w:r>
                            <w:proofErr w:type="gramEnd"/>
                            <w:r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1份或依口試委員人數</w:t>
                            </w:r>
                          </w:p>
                          <w:p w:rsidR="008178A4" w:rsidRDefault="008178A4" w:rsidP="008178A4">
                            <w:pPr>
                              <w:ind w:left="237" w:hangingChars="103" w:hanging="237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3.</w:t>
                            </w:r>
                            <w:r w:rsidR="00E41962"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審定書（1份或依口試委員人數）</w:t>
                            </w:r>
                          </w:p>
                          <w:p w:rsidR="00E41962" w:rsidRPr="008178A4" w:rsidRDefault="008178A4" w:rsidP="008178A4">
                            <w:pPr>
                              <w:ind w:left="237" w:hangingChars="103" w:hanging="237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4.</w:t>
                            </w:r>
                            <w:bookmarkStart w:id="0" w:name="_GoBack"/>
                            <w:bookmarkEnd w:id="0"/>
                            <w:r w:rsidR="00E41962" w:rsidRP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研究生論文審查口試、交通費印領清冊（1份或依口</w:t>
                            </w:r>
                            <w:r w:rsidR="00E41962" w:rsidRPr="000A3952">
                              <w:rPr>
                                <w:rFonts w:ascii="標楷體" w:eastAsia="標楷體" w:hAnsi="標楷體" w:hint="eastAsia"/>
                              </w:rPr>
                              <w:t>試委員人數）</w:t>
                            </w:r>
                            <w:r w:rsidR="00E41962">
                              <w:rPr>
                                <w:rFonts w:ascii="標楷體" w:eastAsia="標楷體" w:hAnsi="標楷體" w:hint="eastAsia"/>
                              </w:rPr>
                              <w:t>，本表單可直接向系辦索取。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left:0;text-align:left;margin-left:348.6pt;margin-top:388.2pt;width:142.8pt;height:25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" fillcolor="white [3201]" strokeweight=".5pt">
                <v:stroke dashstyle="dash"/>
                <v:textbox>
                  <w:txbxContent>
                    <w:p w:rsidR="003665F4" w:rsidRPr="003665F4" w:rsidRDefault="003665F4" w:rsidP="008F556D">
                      <w:pPr>
                        <w:pStyle w:val="Default"/>
                        <w:jc w:val="both"/>
                        <w:rPr>
                          <w:rFonts w:hAnsi="標楷體"/>
                          <w:sz w:val="23"/>
                          <w:szCs w:val="23"/>
                        </w:rPr>
                      </w:pPr>
                      <w:r w:rsidRPr="003665F4">
                        <w:rPr>
                          <w:rFonts w:hAnsi="標楷體" w:hint="eastAsia"/>
                          <w:sz w:val="23"/>
                          <w:szCs w:val="23"/>
                        </w:rPr>
                        <w:t>應檢附資料：</w:t>
                      </w:r>
                    </w:p>
                    <w:p w:rsidR="00E41962" w:rsidRDefault="00E41962" w:rsidP="00E41962">
                      <w:pPr>
                        <w:ind w:left="237" w:hangingChars="103" w:hanging="237"/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1.</w:t>
                      </w:r>
                      <w:r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學位考試評分表（依口試委員人數）</w:t>
                      </w:r>
                    </w:p>
                    <w:p w:rsidR="008178A4" w:rsidRDefault="00E41962" w:rsidP="00E41962">
                      <w:pPr>
                        <w:ind w:left="237" w:hangingChars="103" w:hanging="237"/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2.</w:t>
                      </w:r>
                      <w:r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學位考試總評分表</w:t>
                      </w:r>
                      <w:proofErr w:type="gramStart"/>
                      <w:r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（</w:t>
                      </w:r>
                      <w:proofErr w:type="gramEnd"/>
                      <w:r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1份或依口試委員人數</w:t>
                      </w:r>
                    </w:p>
                    <w:p w:rsidR="008178A4" w:rsidRDefault="008178A4" w:rsidP="008178A4">
                      <w:pPr>
                        <w:ind w:left="237" w:hangingChars="103" w:hanging="237"/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3.</w:t>
                      </w:r>
                      <w:r w:rsidR="00E41962"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審定書（1份或依口試委員人數）</w:t>
                      </w:r>
                    </w:p>
                    <w:p w:rsidR="00E41962" w:rsidRPr="008178A4" w:rsidRDefault="008178A4" w:rsidP="008178A4">
                      <w:pPr>
                        <w:ind w:left="237" w:hangingChars="103" w:hanging="237"/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4.</w:t>
                      </w:r>
                      <w:bookmarkStart w:id="1" w:name="_GoBack"/>
                      <w:bookmarkEnd w:id="1"/>
                      <w:r w:rsidR="00E41962" w:rsidRP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研究生論文審查口試、交通費印領清冊（1份或依口</w:t>
                      </w:r>
                      <w:r w:rsidR="00E41962" w:rsidRPr="000A3952">
                        <w:rPr>
                          <w:rFonts w:ascii="標楷體" w:eastAsia="標楷體" w:hAnsi="標楷體" w:hint="eastAsia"/>
                        </w:rPr>
                        <w:t>試委員人數）</w:t>
                      </w:r>
                      <w:r w:rsidR="00E41962">
                        <w:rPr>
                          <w:rFonts w:ascii="標楷體" w:eastAsia="標楷體" w:hAnsi="標楷體" w:hint="eastAsia"/>
                        </w:rPr>
                        <w:t>，本表單可直接向系辦索取。</w:t>
                      </w:r>
                    </w:p>
                  </w:txbxContent>
                </v:textbox>
              </v:shape>
            </w:pict>
          </mc:Fallback>
        </mc:AlternateContent>
      </w:r>
      <w:r w:rsidR="003A355A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FC958" wp14:editId="5C1C1B18">
                <wp:simplePos x="0" y="0"/>
                <wp:positionH relativeFrom="column">
                  <wp:posOffset>-1057275</wp:posOffset>
                </wp:positionH>
                <wp:positionV relativeFrom="paragraph">
                  <wp:posOffset>1790700</wp:posOffset>
                </wp:positionV>
                <wp:extent cx="2004060" cy="3305175"/>
                <wp:effectExtent l="0" t="0" r="15240" b="28575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65F4" w:rsidRPr="003665F4" w:rsidRDefault="003665F4" w:rsidP="008F556D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應檢附資料：</w:t>
                            </w:r>
                          </w:p>
                          <w:p w:rsidR="003665F4" w:rsidRPr="003665F4" w:rsidRDefault="003665F4" w:rsidP="008F556D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1.「研究生學位考試申請書」</w:t>
                            </w:r>
                          </w:p>
                          <w:p w:rsidR="003665F4" w:rsidRPr="003665F4" w:rsidRDefault="003665F4" w:rsidP="00E41962">
                            <w:pPr>
                              <w:ind w:left="209" w:hangingChars="91" w:hanging="209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2.</w:t>
                            </w:r>
                            <w:proofErr w:type="gramStart"/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線上偵測</w:t>
                            </w:r>
                            <w:proofErr w:type="gramEnd"/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剽竊系統比對結果(相似度超過</w:t>
                            </w:r>
                            <w:r w:rsidR="00B755BE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10</w:t>
                            </w: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%</w:t>
                            </w:r>
                            <w:r w:rsidR="00B755BE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不予受理</w:t>
                            </w: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E41962" w:rsidRDefault="003665F4" w:rsidP="00E41962">
                            <w:pPr>
                              <w:ind w:leftChars="5" w:left="251" w:hangingChars="104" w:hanging="23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3.歷年成績單</w:t>
                            </w:r>
                            <w:r w:rsid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(</w:t>
                            </w:r>
                            <w:r w:rsidR="00E41962" w:rsidRPr="000A3952">
                              <w:rPr>
                                <w:rFonts w:ascii="標楷體" w:eastAsia="標楷體" w:hAnsi="標楷體" w:hint="eastAsia"/>
                              </w:rPr>
                              <w:t>當學期如有選課需</w:t>
                            </w:r>
                            <w:r w:rsidR="00E41962">
                              <w:rPr>
                                <w:rFonts w:ascii="標楷體" w:eastAsia="標楷體" w:hAnsi="標楷體" w:hint="eastAsia"/>
                              </w:rPr>
                              <w:t>加</w:t>
                            </w:r>
                            <w:r w:rsidR="00E41962" w:rsidRPr="000A3952">
                              <w:rPr>
                                <w:rFonts w:ascii="標楷體" w:eastAsia="標楷體" w:hAnsi="標楷體" w:hint="eastAsia"/>
                              </w:rPr>
                              <w:t>附選課清單</w:t>
                            </w:r>
                            <w:r w:rsidR="00E41962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B755BE" w:rsidRDefault="00B755BE" w:rsidP="00E41962">
                            <w:pPr>
                              <w:ind w:leftChars="5" w:left="251" w:hangingChars="104" w:hanging="23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4</w:t>
                            </w:r>
                            <w:r w:rsidR="003665F4"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.</w:t>
                            </w:r>
                            <w:r w:rsidRPr="000A3952">
                              <w:rPr>
                                <w:rFonts w:ascii="標楷體" w:eastAsia="標楷體" w:hAnsi="標楷體" w:hint="eastAsia"/>
                              </w:rPr>
                              <w:t>學術研究倫理課程修課證明</w:t>
                            </w:r>
                          </w:p>
                          <w:p w:rsidR="00FE1A1B" w:rsidRDefault="00B755BE" w:rsidP="008F556D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.110</w:t>
                            </w:r>
                            <w:r w:rsidR="003665F4"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年度起入學之研究生</w:t>
                            </w:r>
                            <w:r w:rsidR="003665F4"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="003665F4"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碩專不用）</w:t>
                            </w:r>
                            <w:proofErr w:type="gramEnd"/>
                            <w:r w:rsidR="00E41962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畢業門檻</w:t>
                            </w:r>
                            <w:r w:rsidR="003665F4" w:rsidRPr="003665F4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3A355A" w:rsidRPr="003A355A" w:rsidRDefault="003665F4" w:rsidP="003A355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FE1A1B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畢業前，須有修讀本系所開設2學分以上之英語授課程紀錄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FC958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left:0;text-align:left;margin-left:-83.25pt;margin-top:141pt;width:157.8pt;height:26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" fillcolor="white [3201]" strokeweight=".5pt">
                <v:stroke dashstyle="dash"/>
                <v:textbox>
                  <w:txbxContent>
                    <w:p w:rsidR="003665F4" w:rsidRPr="003665F4" w:rsidRDefault="003665F4" w:rsidP="008F556D">
                      <w:pPr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應檢附資料：</w:t>
                      </w:r>
                    </w:p>
                    <w:p w:rsidR="003665F4" w:rsidRPr="003665F4" w:rsidRDefault="003665F4" w:rsidP="008F556D">
                      <w:pPr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1.「研究生學位考試申請書」</w:t>
                      </w:r>
                    </w:p>
                    <w:p w:rsidR="003665F4" w:rsidRPr="003665F4" w:rsidRDefault="003665F4" w:rsidP="00E41962">
                      <w:pPr>
                        <w:ind w:left="209" w:hangingChars="91" w:hanging="209"/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2.</w:t>
                      </w:r>
                      <w:proofErr w:type="gramStart"/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線上偵測</w:t>
                      </w:r>
                      <w:proofErr w:type="gramEnd"/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剽竊系統比對結果(相似度超過</w:t>
                      </w:r>
                      <w:r w:rsidR="00B755BE"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10</w:t>
                      </w: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%</w:t>
                      </w:r>
                      <w:r w:rsidR="00B755BE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不予受理</w:t>
                      </w: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)</w:t>
                      </w:r>
                    </w:p>
                    <w:p w:rsidR="00E41962" w:rsidRDefault="003665F4" w:rsidP="00E41962">
                      <w:pPr>
                        <w:ind w:leftChars="5" w:left="251" w:hangingChars="104" w:hanging="239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3.歷年成績單</w:t>
                      </w:r>
                      <w:r w:rsid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(</w:t>
                      </w:r>
                      <w:r w:rsidR="00E41962" w:rsidRPr="000A3952">
                        <w:rPr>
                          <w:rFonts w:ascii="標楷體" w:eastAsia="標楷體" w:hAnsi="標楷體" w:hint="eastAsia"/>
                        </w:rPr>
                        <w:t>當學期如有選課需</w:t>
                      </w:r>
                      <w:r w:rsidR="00E41962">
                        <w:rPr>
                          <w:rFonts w:ascii="標楷體" w:eastAsia="標楷體" w:hAnsi="標楷體" w:hint="eastAsia"/>
                        </w:rPr>
                        <w:t>加</w:t>
                      </w:r>
                      <w:r w:rsidR="00E41962" w:rsidRPr="000A3952">
                        <w:rPr>
                          <w:rFonts w:ascii="標楷體" w:eastAsia="標楷體" w:hAnsi="標楷體" w:hint="eastAsia"/>
                        </w:rPr>
                        <w:t>附選課清單</w:t>
                      </w:r>
                      <w:r w:rsidR="00E41962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B755BE" w:rsidRDefault="00B755BE" w:rsidP="00E41962">
                      <w:pPr>
                        <w:ind w:leftChars="5" w:left="251" w:hangingChars="104" w:hanging="239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4</w:t>
                      </w:r>
                      <w:r w:rsidR="003665F4"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.</w:t>
                      </w:r>
                      <w:r w:rsidRPr="000A3952">
                        <w:rPr>
                          <w:rFonts w:ascii="標楷體" w:eastAsia="標楷體" w:hAnsi="標楷體" w:hint="eastAsia"/>
                        </w:rPr>
                        <w:t>學術研究倫理課程修課證明</w:t>
                      </w:r>
                    </w:p>
                    <w:p w:rsidR="00FE1A1B" w:rsidRDefault="00B755BE" w:rsidP="008F556D">
                      <w:pPr>
                        <w:jc w:val="both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5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3"/>
                          <w:szCs w:val="23"/>
                        </w:rPr>
                        <w:t>.110</w:t>
                      </w:r>
                      <w:r w:rsidR="003665F4"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年度起入學之研究生</w:t>
                      </w:r>
                      <w:r w:rsidR="003665F4"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="003665F4"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碩專不用）</w:t>
                      </w:r>
                      <w:proofErr w:type="gramEnd"/>
                      <w:r w:rsidR="00E41962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畢業門檻</w:t>
                      </w:r>
                      <w:r w:rsidR="003665F4" w:rsidRPr="003665F4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：</w:t>
                      </w:r>
                    </w:p>
                    <w:p w:rsidR="003A355A" w:rsidRPr="003A355A" w:rsidRDefault="003665F4" w:rsidP="003A355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FE1A1B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23"/>
                          <w:szCs w:val="23"/>
                        </w:rPr>
                        <w:t>畢業前，須有修讀本系所開設2學分以上之英語授課程紀錄</w:t>
                      </w:r>
                    </w:p>
                  </w:txbxContent>
                </v:textbox>
              </v:shape>
            </w:pict>
          </mc:Fallback>
        </mc:AlternateContent>
      </w:r>
      <w:r w:rsidR="008178A4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3604260</wp:posOffset>
                </wp:positionV>
                <wp:extent cx="6350" cy="1264920"/>
                <wp:effectExtent l="0" t="0" r="31750" b="3048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64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46F57" id="直線接點 4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pt,283.8pt" to="372pt,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8178A4">
        <w:rPr>
          <w:rFonts w:hint="eastAsia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3598545</wp:posOffset>
                </wp:positionV>
                <wp:extent cx="488950" cy="0"/>
                <wp:effectExtent l="38100" t="76200" r="0" b="9525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2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1" o:spid="_x0000_s1026" type="#_x0000_t32" style="position:absolute;margin-left:333.25pt;margin-top:283.35pt;width:38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 w:rsidR="00E4196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F1EC0F0" wp14:editId="19DC81F8">
                <wp:simplePos x="0" y="0"/>
                <wp:positionH relativeFrom="column">
                  <wp:posOffset>4130041</wp:posOffset>
                </wp:positionH>
                <wp:positionV relativeFrom="paragraph">
                  <wp:posOffset>6217920</wp:posOffset>
                </wp:positionV>
                <wp:extent cx="266700" cy="7620"/>
                <wp:effectExtent l="0" t="0" r="19050" b="3048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2D60C" id="直線接點 59" o:spid="_x0000_s1026" style="position:absolute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489.6pt" to="346.2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" strokecolor="black [3213]" strokeweight="1pt">
                <v:stroke dashstyle="3 1" joinstyle="miter"/>
              </v:line>
            </w:pict>
          </mc:Fallback>
        </mc:AlternateContent>
      </w:r>
      <w:r w:rsidR="00E4196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EC3CA" wp14:editId="355A0CC7">
                <wp:simplePos x="0" y="0"/>
                <wp:positionH relativeFrom="column">
                  <wp:posOffset>975360</wp:posOffset>
                </wp:positionH>
                <wp:positionV relativeFrom="paragraph">
                  <wp:posOffset>3627120</wp:posOffset>
                </wp:positionV>
                <wp:extent cx="167640" cy="7620"/>
                <wp:effectExtent l="0" t="0" r="22860" b="3048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58E4B" id="直線接點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285.6pt" to="90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" strokecolor="black [3213]" strokeweight="1pt">
                <v:stroke dashstyle="3 1" joinstyle="miter"/>
              </v:line>
            </w:pict>
          </mc:Fallback>
        </mc:AlternateContent>
      </w:r>
      <w:r w:rsidR="00E41962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3780155</wp:posOffset>
                </wp:positionV>
                <wp:extent cx="362274" cy="1276709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74" cy="12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95A" w:rsidRPr="005A295A" w:rsidRDefault="005A295A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5A295A">
                              <w:rPr>
                                <w:rFonts w:ascii="標楷體" w:eastAsia="標楷體" w:hAnsi="標楷體" w:hint="eastAsia"/>
                              </w:rPr>
                              <w:t>退回補正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7" o:spid="_x0000_s1027" type="#_x0000_t202" style="position:absolute;left:0;text-align:left;margin-left:-22.65pt;margin-top:297.65pt;width:28.55pt;height:100.5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" fillcolor="white [3201]" stroked="f" strokeweight=".5pt">
                <v:textbox style="layout-flow:vertical-ideographic">
                  <w:txbxContent>
                    <w:p w:rsidR="005A295A" w:rsidRPr="005A295A" w:rsidRDefault="005A295A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5A295A">
                        <w:rPr>
                          <w:rFonts w:ascii="標楷體" w:eastAsia="標楷體" w:hAnsi="標楷體" w:hint="eastAsia"/>
                        </w:rPr>
                        <w:t>退回補正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6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2375535</wp:posOffset>
                </wp:positionV>
                <wp:extent cx="738000" cy="46800"/>
                <wp:effectExtent l="0" t="57150" r="5080" b="67945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>
                          <a:off x="0" y="0"/>
                          <a:ext cx="738000" cy="46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2266" id="直線單箭頭接點 34" o:spid="_x0000_s1026" type="#_x0000_t32" style="position:absolute;margin-left:330pt;margin-top:187.05pt;width:58.1pt;height:3.7pt;rotation:-3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" strokecolor="black [3213]" strokeweight="1.5pt">
                <v:stroke endarrow="block" joinstyle="miter"/>
              </v:shape>
            </w:pict>
          </mc:Fallback>
        </mc:AlternateContent>
      </w:r>
      <w:r w:rsidR="00E41962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A5816" wp14:editId="385235CF">
                <wp:simplePos x="0" y="0"/>
                <wp:positionH relativeFrom="column">
                  <wp:posOffset>4460240</wp:posOffset>
                </wp:positionH>
                <wp:positionV relativeFrom="paragraph">
                  <wp:posOffset>1907540</wp:posOffset>
                </wp:positionV>
                <wp:extent cx="779145" cy="361950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E20" w:rsidRPr="00313E20" w:rsidRDefault="00313E20" w:rsidP="004953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5816" id="文字方塊 36" o:spid="_x0000_s1029" type="#_x0000_t202" style="position:absolute;left:0;text-align:left;margin-left:351.2pt;margin-top:150.2pt;width:61.3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" filled="f" stroked="f" strokeweight=".5pt">
                <v:textbox>
                  <w:txbxContent>
                    <w:p w:rsidR="00313E20" w:rsidRPr="00313E20" w:rsidRDefault="00313E20" w:rsidP="00495354">
                      <w:pPr>
                        <w:jc w:val="center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B755BE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2196465</wp:posOffset>
                </wp:positionV>
                <wp:extent cx="504825" cy="297180"/>
                <wp:effectExtent l="0" t="0" r="9525" b="762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E20" w:rsidRPr="00313E20" w:rsidRDefault="00313E20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13E20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30" type="#_x0000_t202" style="position:absolute;left:0;text-align:left;margin-left:421.45pt;margin-top:172.95pt;width:39.7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" fillcolor="white [3212]" stroked="f" strokeweight=".5pt">
                <v:textbox>
                  <w:txbxContent>
                    <w:p w:rsidR="00313E20" w:rsidRPr="00313E20" w:rsidRDefault="00313E20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13E20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 w:rsidR="00B755BE">
        <w:rPr>
          <w:rFonts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2118995</wp:posOffset>
                </wp:positionV>
                <wp:extent cx="817880" cy="441960"/>
                <wp:effectExtent l="0" t="0" r="20320" b="15240"/>
                <wp:wrapNone/>
                <wp:docPr id="32" name="矩形: 圓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419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D65C1D" id="矩形: 圓角 32" o:spid="_x0000_s1026" style="position:absolute;margin-left:408.6pt;margin-top:166.85pt;width:64.4pt;height:3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4678"/>
      </w:tblGrid>
      <w:tr w:rsidR="003E2F10" w:rsidTr="00E41962">
        <w:tc>
          <w:tcPr>
            <w:tcW w:w="4678" w:type="dxa"/>
            <w:vAlign w:val="center"/>
          </w:tcPr>
          <w:p w:rsidR="003E2F10" w:rsidRDefault="00B755BE" w:rsidP="00E62A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論文初稿進行原創性比對後，</w:t>
            </w:r>
            <w:r w:rsidR="003E2F10">
              <w:rPr>
                <w:rFonts w:hint="eastAsia"/>
                <w:sz w:val="23"/>
                <w:szCs w:val="23"/>
              </w:rPr>
              <w:t>填妥</w:t>
            </w:r>
          </w:p>
          <w:p w:rsidR="003E2F10" w:rsidRDefault="003E2F10" w:rsidP="00B755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E2F10">
              <w:rPr>
                <w:rFonts w:hint="eastAsia"/>
                <w:color w:val="FF0000"/>
                <w:sz w:val="23"/>
                <w:szCs w:val="23"/>
                <w:u w:val="single"/>
              </w:rPr>
              <w:t>「論文</w:t>
            </w:r>
            <w:r w:rsidR="00B755BE">
              <w:rPr>
                <w:rFonts w:hint="eastAsia"/>
                <w:color w:val="FF0000"/>
                <w:sz w:val="23"/>
                <w:szCs w:val="23"/>
                <w:u w:val="single"/>
              </w:rPr>
              <w:t>原創性之比對結果表</w:t>
            </w:r>
            <w:r w:rsidRPr="003E2F10">
              <w:rPr>
                <w:rFonts w:hint="eastAsia"/>
                <w:color w:val="FF0000"/>
                <w:sz w:val="23"/>
                <w:szCs w:val="23"/>
                <w:u w:val="single"/>
              </w:rPr>
              <w:t>」</w:t>
            </w:r>
            <w:r w:rsidRPr="003E2F10">
              <w:rPr>
                <w:rFonts w:hint="eastAsia"/>
                <w:color w:val="auto"/>
                <w:sz w:val="23"/>
                <w:szCs w:val="23"/>
              </w:rPr>
              <w:t>，</w:t>
            </w:r>
            <w:r w:rsidR="00B755BE">
              <w:rPr>
                <w:rFonts w:hint="eastAsia"/>
                <w:color w:val="auto"/>
                <w:sz w:val="23"/>
                <w:szCs w:val="23"/>
              </w:rPr>
              <w:t>連同</w:t>
            </w:r>
            <w:r w:rsidR="00B755BE" w:rsidRPr="00F64DF4">
              <w:rPr>
                <w:rFonts w:hAnsi="標楷體" w:hint="eastAsia"/>
              </w:rPr>
              <w:t>原創性報告</w:t>
            </w:r>
            <w:proofErr w:type="gramStart"/>
            <w:r w:rsidR="00B755BE" w:rsidRPr="00F64DF4">
              <w:rPr>
                <w:rFonts w:hAnsi="標楷體" w:hint="eastAsia"/>
              </w:rPr>
              <w:t>第一頁總表</w:t>
            </w:r>
            <w:proofErr w:type="gramEnd"/>
            <w:r w:rsidR="00B755BE" w:rsidRPr="00F64DF4">
              <w:rPr>
                <w:rFonts w:hAnsi="標楷體" w:hint="eastAsia"/>
              </w:rPr>
              <w:t>及相似度10%以內之比對結果畫面</w:t>
            </w:r>
            <w:r w:rsidR="00B755BE">
              <w:rPr>
                <w:rFonts w:hAnsi="標楷體" w:hint="eastAsia"/>
              </w:rPr>
              <w:t>，</w:t>
            </w:r>
            <w:r>
              <w:rPr>
                <w:rFonts w:hint="eastAsia"/>
                <w:sz w:val="23"/>
                <w:szCs w:val="23"/>
              </w:rPr>
              <w:t>經指導老師簽章或簽名後，</w:t>
            </w:r>
            <w:proofErr w:type="gramStart"/>
            <w:r>
              <w:rPr>
                <w:rFonts w:hint="eastAsia"/>
                <w:sz w:val="23"/>
                <w:szCs w:val="23"/>
              </w:rPr>
              <w:t>送系</w:t>
            </w:r>
            <w:proofErr w:type="gramEnd"/>
            <w:r>
              <w:rPr>
                <w:rFonts w:hint="eastAsia"/>
                <w:sz w:val="23"/>
                <w:szCs w:val="23"/>
              </w:rPr>
              <w:t>辦提出申請</w:t>
            </w:r>
          </w:p>
        </w:tc>
      </w:tr>
      <w:tr w:rsidR="003E2F10" w:rsidTr="00E41962">
        <w:trPr>
          <w:trHeight w:val="215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2F10" w:rsidRPr="003E2F10" w:rsidRDefault="00B755BE" w:rsidP="00E62A38">
            <w:pPr>
              <w:pStyle w:val="Default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rFonts w:hint="eastAsia"/>
                <w:noProof/>
                <w:sz w:val="23"/>
                <w:szCs w:val="23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218440</wp:posOffset>
                      </wp:positionV>
                      <wp:extent cx="0" cy="457200"/>
                      <wp:effectExtent l="76200" t="0" r="57150" b="571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D534" id="直線單箭頭接點 1" o:spid="_x0000_s1026" type="#_x0000_t32" style="position:absolute;margin-left:109.15pt;margin-top:17.2pt;width:0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3E2F10" w:rsidRPr="003E2F10">
              <w:rPr>
                <w:rFonts w:hint="eastAsia"/>
                <w:sz w:val="23"/>
                <w:szCs w:val="23"/>
                <w:highlight w:val="yellow"/>
              </w:rPr>
              <w:t>【口試日</w:t>
            </w:r>
            <w:r>
              <w:rPr>
                <w:rFonts w:hint="eastAsia"/>
                <w:sz w:val="23"/>
                <w:szCs w:val="23"/>
                <w:highlight w:val="yellow"/>
              </w:rPr>
              <w:t>3週</w:t>
            </w:r>
            <w:r w:rsidR="003E2F10" w:rsidRPr="003E2F10">
              <w:rPr>
                <w:rFonts w:hint="eastAsia"/>
                <w:sz w:val="23"/>
                <w:szCs w:val="23"/>
                <w:highlight w:val="yellow"/>
              </w:rPr>
              <w:t>前】</w:t>
            </w:r>
          </w:p>
        </w:tc>
      </w:tr>
      <w:tr w:rsidR="003E2F10" w:rsidTr="00E41962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F10" w:rsidRDefault="003E2F10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3E2F10" w:rsidTr="00E41962"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E2F10" w:rsidRPr="007A53A5" w:rsidRDefault="00B755BE" w:rsidP="00B755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辦理</w:t>
            </w:r>
            <w:r w:rsidR="007A53A5">
              <w:rPr>
                <w:rFonts w:hint="eastAsia"/>
                <w:sz w:val="23"/>
                <w:szCs w:val="23"/>
              </w:rPr>
              <w:t>「研究生學</w:t>
            </w:r>
            <w:r>
              <w:rPr>
                <w:rFonts w:hint="eastAsia"/>
                <w:sz w:val="23"/>
                <w:szCs w:val="23"/>
              </w:rPr>
              <w:t>位考試</w:t>
            </w:r>
            <w:r w:rsidR="007A53A5">
              <w:rPr>
                <w:rFonts w:hint="eastAsia"/>
                <w:sz w:val="23"/>
                <w:szCs w:val="23"/>
              </w:rPr>
              <w:t>審查會議」進行</w:t>
            </w:r>
            <w:r>
              <w:rPr>
                <w:rFonts w:hint="eastAsia"/>
                <w:sz w:val="23"/>
                <w:szCs w:val="23"/>
              </w:rPr>
              <w:t>專業領域</w:t>
            </w:r>
            <w:r w:rsidR="007A53A5">
              <w:rPr>
                <w:rFonts w:hint="eastAsia"/>
                <w:sz w:val="23"/>
                <w:szCs w:val="23"/>
              </w:rPr>
              <w:t>審查</w:t>
            </w:r>
          </w:p>
        </w:tc>
      </w:tr>
      <w:tr w:rsidR="003E2F10" w:rsidTr="00E41962">
        <w:trPr>
          <w:trHeight w:val="319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2F10" w:rsidRDefault="00FE1A1B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231775</wp:posOffset>
                      </wp:positionV>
                      <wp:extent cx="0" cy="678815"/>
                      <wp:effectExtent l="76200" t="0" r="95250" b="64135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88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615E" id="直線單箭頭接點 18" o:spid="_x0000_s1026" type="#_x0000_t32" style="position:absolute;margin-left:93.2pt;margin-top:18.25pt;width:0;height:5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E62A38" w:rsidRPr="003E2F10">
              <w:rPr>
                <w:rFonts w:hint="eastAsia"/>
                <w:sz w:val="23"/>
                <w:szCs w:val="23"/>
                <w:highlight w:val="yellow"/>
              </w:rPr>
              <w:t>【口試日</w:t>
            </w:r>
            <w:r w:rsidR="00D53DBD">
              <w:rPr>
                <w:rFonts w:hint="eastAsia"/>
                <w:sz w:val="23"/>
                <w:szCs w:val="23"/>
                <w:highlight w:val="yellow"/>
              </w:rPr>
              <w:t>2</w:t>
            </w:r>
            <w:r w:rsidR="00E62A38">
              <w:rPr>
                <w:rFonts w:hint="eastAsia"/>
                <w:sz w:val="23"/>
                <w:szCs w:val="23"/>
                <w:highlight w:val="yellow"/>
              </w:rPr>
              <w:t>-</w:t>
            </w:r>
            <w:r w:rsidR="00D53DBD">
              <w:rPr>
                <w:rFonts w:hint="eastAsia"/>
                <w:sz w:val="23"/>
                <w:szCs w:val="23"/>
                <w:highlight w:val="yellow"/>
              </w:rPr>
              <w:t>3</w:t>
            </w:r>
            <w:r w:rsidR="00E62A38">
              <w:rPr>
                <w:rFonts w:hint="eastAsia"/>
                <w:sz w:val="23"/>
                <w:szCs w:val="23"/>
                <w:highlight w:val="yellow"/>
              </w:rPr>
              <w:t>週</w:t>
            </w:r>
            <w:r w:rsidR="00E62A38" w:rsidRPr="003E2F10">
              <w:rPr>
                <w:rFonts w:hint="eastAsia"/>
                <w:sz w:val="23"/>
                <w:szCs w:val="23"/>
                <w:highlight w:val="yellow"/>
              </w:rPr>
              <w:t>前】</w:t>
            </w:r>
          </w:p>
        </w:tc>
      </w:tr>
      <w:tr w:rsidR="003E2F10" w:rsidTr="00E41962">
        <w:trPr>
          <w:trHeight w:val="1056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3E2F10" w:rsidRDefault="00E62A38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-37465</wp:posOffset>
                      </wp:positionV>
                      <wp:extent cx="438150" cy="45720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2F10" w:rsidRPr="003E2F10" w:rsidRDefault="003E2F10" w:rsidP="003E2F10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E2F10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32" type="#_x0000_t202" style="position:absolute;left:0;text-align:left;margin-left:60.4pt;margin-top:-2.95pt;width:3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" filled="f" stroked="f" strokeweight=".5pt">
                      <v:textbox style="layout-flow:vertical-ideographic">
                        <w:txbxContent>
                          <w:p w:rsidR="003E2F10" w:rsidRPr="003E2F10" w:rsidRDefault="003E2F10" w:rsidP="003E2F10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3E2F10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2F10" w:rsidTr="00E41962">
        <w:trPr>
          <w:trHeight w:val="357"/>
        </w:trPr>
        <w:tc>
          <w:tcPr>
            <w:tcW w:w="4678" w:type="dxa"/>
            <w:vAlign w:val="center"/>
          </w:tcPr>
          <w:p w:rsidR="003E2F10" w:rsidRDefault="00E62A38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學位考試申請資料送件</w:t>
            </w:r>
          </w:p>
        </w:tc>
      </w:tr>
      <w:tr w:rsidR="003E2F10" w:rsidTr="00E41962">
        <w:trPr>
          <w:trHeight w:val="27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2F10" w:rsidRPr="00E62A38" w:rsidRDefault="00FE1A1B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230505</wp:posOffset>
                      </wp:positionV>
                      <wp:extent cx="0" cy="596900"/>
                      <wp:effectExtent l="76200" t="0" r="57150" b="50800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6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5FF5" id="直線單箭頭接點 19" o:spid="_x0000_s1026" type="#_x0000_t32" style="position:absolute;margin-left:93.2pt;margin-top:18.15pt;width:0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E62A38" w:rsidRPr="003E2F10">
              <w:rPr>
                <w:rFonts w:hint="eastAsia"/>
                <w:sz w:val="23"/>
                <w:szCs w:val="23"/>
                <w:highlight w:val="yellow"/>
              </w:rPr>
              <w:t>【口試日</w:t>
            </w:r>
            <w:r w:rsidR="00E62A38">
              <w:rPr>
                <w:rFonts w:hint="eastAsia"/>
                <w:sz w:val="23"/>
                <w:szCs w:val="23"/>
                <w:highlight w:val="yellow"/>
              </w:rPr>
              <w:t>2週</w:t>
            </w:r>
            <w:r w:rsidR="00E62A38" w:rsidRPr="003E2F10">
              <w:rPr>
                <w:rFonts w:hint="eastAsia"/>
                <w:sz w:val="23"/>
                <w:szCs w:val="23"/>
                <w:highlight w:val="yellow"/>
              </w:rPr>
              <w:t>前】</w:t>
            </w:r>
          </w:p>
        </w:tc>
      </w:tr>
      <w:tr w:rsidR="003E2F10" w:rsidTr="00E41962">
        <w:trPr>
          <w:trHeight w:val="932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3E2F10" w:rsidRDefault="003E2F10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3E2F10" w:rsidTr="00E41962">
        <w:trPr>
          <w:trHeight w:val="13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831" w:rsidRPr="00F36831" w:rsidRDefault="00F36831" w:rsidP="00F36831">
            <w:pPr>
              <w:pStyle w:val="Default"/>
              <w:rPr>
                <w:sz w:val="14"/>
                <w:szCs w:val="23"/>
              </w:rPr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3625795" y="6838122"/>
                      <wp:positionH relativeFrom="margin">
                        <wp:posOffset>459740</wp:posOffset>
                      </wp:positionH>
                      <wp:positionV relativeFrom="margin">
                        <wp:posOffset>4445</wp:posOffset>
                      </wp:positionV>
                      <wp:extent cx="1446530" cy="897890"/>
                      <wp:effectExtent l="19050" t="19050" r="20320" b="35560"/>
                      <wp:wrapNone/>
                      <wp:docPr id="21" name="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897890"/>
                              </a:xfrm>
                              <a:prstGeom prst="diamond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53D8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21" o:spid="_x0000_s1026" type="#_x0000_t4" style="position:absolute;margin-left:36.2pt;margin-top:.35pt;width:113.9pt;height:70.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" filled="f" strokecolor="black [3213]">
                      <w10:wrap anchorx="margin" anchory="margin"/>
                    </v:shape>
                  </w:pict>
                </mc:Fallback>
              </mc:AlternateContent>
            </w:r>
          </w:p>
          <w:p w:rsidR="00F36831" w:rsidRDefault="00E41962" w:rsidP="00F36831">
            <w:pPr>
              <w:pStyle w:val="Default"/>
              <w:jc w:val="center"/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202565</wp:posOffset>
                      </wp:positionV>
                      <wp:extent cx="1577340" cy="22860"/>
                      <wp:effectExtent l="0" t="0" r="22860" b="34290"/>
                      <wp:wrapNone/>
                      <wp:docPr id="46" name="直線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7340" cy="22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F7CB0" id="直線接點 4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5.95pt" to="27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42545</wp:posOffset>
                      </wp:positionV>
                      <wp:extent cx="1173480" cy="294005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6831" w:rsidRPr="00F36831" w:rsidRDefault="00E41962" w:rsidP="00E41962">
                                  <w:pPr>
                                    <w:ind w:firstLineChars="50" w:firstLine="115"/>
                                    <w:rPr>
                                      <w:rFonts w:ascii="標楷體" w:eastAsia="標楷體" w:cs="標楷體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  <w:t>行政流程</w:t>
                                  </w:r>
                                  <w:r w:rsidR="00F36831" w:rsidRPr="00F36831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  <w:t>審查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2" o:spid="_x0000_s1032" type="#_x0000_t202" style="position:absolute;left:0;text-align:left;margin-left:48pt;margin-top:3.35pt;width:92.4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" filled="f" stroked="f" strokeweight=".5pt">
                      <v:textbox>
                        <w:txbxContent>
                          <w:p w:rsidR="00F36831" w:rsidRPr="00F36831" w:rsidRDefault="00E41962" w:rsidP="00E41962">
                            <w:pPr>
                              <w:ind w:firstLineChars="50" w:firstLine="115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行政流程</w:t>
                            </w:r>
                            <w:r w:rsidR="00F36831" w:rsidRPr="00F3683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審查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F10" w:rsidRDefault="00E0506F" w:rsidP="00F3683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441960</wp:posOffset>
                      </wp:positionV>
                      <wp:extent cx="0" cy="583565"/>
                      <wp:effectExtent l="76200" t="0" r="57150" b="64135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EF58" id="直線單箭頭接點 20" o:spid="_x0000_s1026" type="#_x0000_t32" style="position:absolute;margin-left:93.1pt;margin-top:34.8pt;width:0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E2F10" w:rsidTr="00E41962">
        <w:trPr>
          <w:trHeight w:val="927"/>
        </w:trPr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:rsidR="003E2F10" w:rsidRDefault="00E0506F" w:rsidP="00E62A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62A38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592558" wp14:editId="27FA8646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-20955</wp:posOffset>
                      </wp:positionV>
                      <wp:extent cx="438150" cy="45720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A38" w:rsidRPr="003E2F10" w:rsidRDefault="00E62A38" w:rsidP="00E62A38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E2F10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2558" id="文字方塊 7" o:spid="_x0000_s1034" type="#_x0000_t202" style="position:absolute;left:0;text-align:left;margin-left:61.45pt;margin-top:-1.65pt;width:34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" filled="f" stroked="f" strokeweight=".5pt">
                      <v:textbox style="layout-flow:vertical-ideographic">
                        <w:txbxContent>
                          <w:p w:rsidR="00E62A38" w:rsidRPr="003E2F10" w:rsidRDefault="00E62A38" w:rsidP="00E62A3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GoBack"/>
                            <w:r w:rsidRPr="003E2F10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A38" w:rsidRPr="00E62A38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015AC" wp14:editId="333C48AB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4849495</wp:posOffset>
                      </wp:positionV>
                      <wp:extent cx="0" cy="581025"/>
                      <wp:effectExtent l="76200" t="0" r="57150" b="4762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15EA" id="直線單箭頭接點 8" o:spid="_x0000_s1026" type="#_x0000_t32" style="position:absolute;margin-left:276.85pt;margin-top:381.85pt;width:0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E2F10" w:rsidTr="00E41962">
        <w:trPr>
          <w:trHeight w:val="293"/>
        </w:trPr>
        <w:tc>
          <w:tcPr>
            <w:tcW w:w="4678" w:type="dxa"/>
            <w:vAlign w:val="center"/>
          </w:tcPr>
          <w:p w:rsidR="003E2F10" w:rsidRDefault="00E62A38" w:rsidP="00F3683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學位考試日</w:t>
            </w:r>
          </w:p>
        </w:tc>
      </w:tr>
      <w:tr w:rsidR="003E2F10" w:rsidTr="00E41962">
        <w:trPr>
          <w:trHeight w:val="329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2F10" w:rsidRDefault="00E0506F" w:rsidP="00F3683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1184732</wp:posOffset>
                      </wp:positionH>
                      <wp:positionV relativeFrom="paragraph">
                        <wp:posOffset>233197</wp:posOffset>
                      </wp:positionV>
                      <wp:extent cx="0" cy="592532"/>
                      <wp:effectExtent l="76200" t="0" r="57150" b="55245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253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7E9D" id="直線單箭頭接點 28" o:spid="_x0000_s1026" type="#_x0000_t32" style="position:absolute;margin-left:93.3pt;margin-top:18.35pt;width:0;height:4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E62A38">
              <w:rPr>
                <w:rFonts w:hint="eastAsia"/>
                <w:sz w:val="23"/>
                <w:szCs w:val="23"/>
              </w:rPr>
              <w:t>【口試日當日】</w:t>
            </w:r>
          </w:p>
        </w:tc>
      </w:tr>
      <w:tr w:rsidR="00E62A38" w:rsidTr="00E41962">
        <w:trPr>
          <w:trHeight w:val="927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E62A38" w:rsidRDefault="00E62A38" w:rsidP="00E62A38">
            <w:pPr>
              <w:pStyle w:val="Default"/>
            </w:pPr>
          </w:p>
        </w:tc>
      </w:tr>
      <w:tr w:rsidR="00E62A38" w:rsidTr="00E41962">
        <w:trPr>
          <w:trHeight w:val="11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38" w:rsidRDefault="00E0506F" w:rsidP="00E62A38">
            <w:pPr>
              <w:pStyle w:val="Default"/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-248920</wp:posOffset>
                      </wp:positionV>
                      <wp:extent cx="1459230" cy="385445"/>
                      <wp:effectExtent l="0" t="0" r="26670" b="14605"/>
                      <wp:wrapNone/>
                      <wp:docPr id="29" name="矩形: 圓角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230" cy="3854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CDF4D" id="矩形: 圓角 29" o:spid="_x0000_s1026" style="position:absolute;margin-left:35.1pt;margin-top:-19.6pt;width:114.9pt;height:3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-222250</wp:posOffset>
                      </wp:positionV>
                      <wp:extent cx="635000" cy="317500"/>
                      <wp:effectExtent l="0" t="0" r="12700" b="25400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0506F" w:rsidRPr="00E0506F" w:rsidRDefault="00E0506F">
                                  <w:pPr>
                                    <w:rPr>
                                      <w:rFonts w:ascii="標楷體" w:eastAsia="標楷體" w:hAnsi="標楷體"/>
                                      <w:sz w:val="23"/>
                                      <w:szCs w:val="23"/>
                                    </w:rPr>
                                  </w:pPr>
                                  <w:r w:rsidRPr="00E0506F">
                                    <w:rPr>
                                      <w:rFonts w:ascii="標楷體" w:eastAsia="標楷體" w:hAnsi="標楷體" w:hint="eastAsia"/>
                                      <w:sz w:val="23"/>
                                      <w:szCs w:val="23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0" o:spid="_x0000_s1035" type="#_x0000_t202" style="position:absolute;margin-left:72.95pt;margin-top:-17.5pt;width:50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" filled="f" strokecolor="white [3212]" strokeweight=".5pt">
                      <v:textbox>
                        <w:txbxContent>
                          <w:p w:rsidR="00E0506F" w:rsidRPr="00E0506F" w:rsidRDefault="00E0506F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E0506F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結束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2F10" w:rsidRPr="00012BEE" w:rsidRDefault="003E2F10" w:rsidP="00AC010D">
      <w:pPr>
        <w:pStyle w:val="Default"/>
        <w:spacing w:line="600" w:lineRule="exact"/>
        <w:rPr>
          <w:b/>
          <w:sz w:val="28"/>
          <w:szCs w:val="28"/>
        </w:rPr>
      </w:pPr>
    </w:p>
    <w:sectPr w:rsidR="003E2F10" w:rsidRPr="00012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59" w:rsidRDefault="00B70959" w:rsidP="00EE7A68">
      <w:r>
        <w:separator/>
      </w:r>
    </w:p>
  </w:endnote>
  <w:endnote w:type="continuationSeparator" w:id="0">
    <w:p w:rsidR="00B70959" w:rsidRDefault="00B70959" w:rsidP="00E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59" w:rsidRDefault="00B70959" w:rsidP="00EE7A68">
      <w:r>
        <w:separator/>
      </w:r>
    </w:p>
  </w:footnote>
  <w:footnote w:type="continuationSeparator" w:id="0">
    <w:p w:rsidR="00B70959" w:rsidRDefault="00B70959" w:rsidP="00E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17F6"/>
    <w:multiLevelType w:val="hybridMultilevel"/>
    <w:tmpl w:val="B84CEF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EE"/>
    <w:rsid w:val="00012BEE"/>
    <w:rsid w:val="0009032B"/>
    <w:rsid w:val="001E6605"/>
    <w:rsid w:val="002633F5"/>
    <w:rsid w:val="00313E20"/>
    <w:rsid w:val="003352AC"/>
    <w:rsid w:val="00340E40"/>
    <w:rsid w:val="003665F4"/>
    <w:rsid w:val="003A355A"/>
    <w:rsid w:val="003E2F10"/>
    <w:rsid w:val="004108EB"/>
    <w:rsid w:val="00495354"/>
    <w:rsid w:val="00523C24"/>
    <w:rsid w:val="005327A9"/>
    <w:rsid w:val="005A295A"/>
    <w:rsid w:val="005A627D"/>
    <w:rsid w:val="00687EAC"/>
    <w:rsid w:val="00721ECF"/>
    <w:rsid w:val="007A53A5"/>
    <w:rsid w:val="007D2BD9"/>
    <w:rsid w:val="007F4437"/>
    <w:rsid w:val="00802CF5"/>
    <w:rsid w:val="008178A4"/>
    <w:rsid w:val="0087254E"/>
    <w:rsid w:val="008F556D"/>
    <w:rsid w:val="00A022B4"/>
    <w:rsid w:val="00A22EF2"/>
    <w:rsid w:val="00A820EC"/>
    <w:rsid w:val="00A85DD8"/>
    <w:rsid w:val="00AC010D"/>
    <w:rsid w:val="00AC3982"/>
    <w:rsid w:val="00B70959"/>
    <w:rsid w:val="00B73AC6"/>
    <w:rsid w:val="00B755BE"/>
    <w:rsid w:val="00BD6462"/>
    <w:rsid w:val="00C069E6"/>
    <w:rsid w:val="00C93D28"/>
    <w:rsid w:val="00D24221"/>
    <w:rsid w:val="00D53DBD"/>
    <w:rsid w:val="00D83186"/>
    <w:rsid w:val="00E0506F"/>
    <w:rsid w:val="00E05FCD"/>
    <w:rsid w:val="00E41962"/>
    <w:rsid w:val="00E62A38"/>
    <w:rsid w:val="00EE7A68"/>
    <w:rsid w:val="00F36831"/>
    <w:rsid w:val="00F53E8A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C4F9B-2ED1-4B90-BFD9-3AC3E11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B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E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A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7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A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A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moon</cp:lastModifiedBy>
  <cp:revision>2</cp:revision>
  <dcterms:created xsi:type="dcterms:W3CDTF">2024-09-30T06:13:00Z</dcterms:created>
  <dcterms:modified xsi:type="dcterms:W3CDTF">2024-09-30T06:13:00Z</dcterms:modified>
</cp:coreProperties>
</file>